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2A71" w14:textId="77777777" w:rsidR="00B4091C" w:rsidRDefault="00AB29A8" w:rsidP="00B4091C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>Anexo No. 2. Puntos de entrega</w:t>
      </w:r>
    </w:p>
    <w:p w14:paraId="30AA402F" w14:textId="77777777" w:rsidR="00B4091C" w:rsidRDefault="00B4091C" w:rsidP="00B4091C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2151F5" w14:textId="409509EB" w:rsidR="00AB29A8" w:rsidRPr="002B2EE3" w:rsidRDefault="00AB29A8" w:rsidP="00B4091C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2B2EE3">
        <w:rPr>
          <w:rFonts w:ascii="Arial" w:hAnsi="Arial" w:cs="Arial"/>
          <w:sz w:val="22"/>
          <w:szCs w:val="22"/>
        </w:rPr>
        <w:t>El proponente deberá entregar y descargar los bienes objeto de compra en la fecha establecida en los siguientes lugares:</w:t>
      </w:r>
    </w:p>
    <w:p w14:paraId="08A47F6C" w14:textId="77777777" w:rsidR="00B4091C" w:rsidRDefault="00B4091C" w:rsidP="002B2EE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85227CD" w14:textId="0E6D0D50" w:rsidR="00AB29A8" w:rsidRDefault="00AB29A8" w:rsidP="002B2EE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>Punto de entrega Bloque ____: ________________________________</w:t>
      </w:r>
    </w:p>
    <w:p w14:paraId="391D144D" w14:textId="77777777" w:rsidR="00B4091C" w:rsidRPr="002B2EE3" w:rsidRDefault="00B4091C" w:rsidP="002B2EE3">
      <w:pPr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063"/>
      </w:tblGrid>
      <w:tr w:rsidR="00AB29A8" w:rsidRPr="002B2EE3" w14:paraId="4C55CC42" w14:textId="77777777" w:rsidTr="00AB29A8">
        <w:trPr>
          <w:jc w:val="center"/>
        </w:trPr>
        <w:tc>
          <w:tcPr>
            <w:tcW w:w="0" w:type="auto"/>
            <w:hideMark/>
          </w:tcPr>
          <w:p w14:paraId="12CDD0CC" w14:textId="77777777" w:rsidR="00AB29A8" w:rsidRPr="002B2EE3" w:rsidRDefault="00AB29A8" w:rsidP="002B2EE3">
            <w:pPr>
              <w:spacing w:line="27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2EE3">
              <w:rPr>
                <w:rFonts w:ascii="Arial" w:hAnsi="Arial" w:cs="Arial"/>
                <w:b/>
                <w:bCs/>
                <w:sz w:val="22"/>
                <w:szCs w:val="22"/>
              </w:rPr>
              <w:t>Departamento</w:t>
            </w:r>
          </w:p>
        </w:tc>
        <w:tc>
          <w:tcPr>
            <w:tcW w:w="0" w:type="auto"/>
            <w:hideMark/>
          </w:tcPr>
          <w:p w14:paraId="7CCFD61B" w14:textId="77777777" w:rsidR="00AB29A8" w:rsidRPr="002B2EE3" w:rsidRDefault="00AB29A8" w:rsidP="002B2EE3">
            <w:pPr>
              <w:spacing w:line="27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2EE3">
              <w:rPr>
                <w:rFonts w:ascii="Arial" w:hAnsi="Arial" w:cs="Arial"/>
                <w:b/>
                <w:bCs/>
                <w:sz w:val="22"/>
                <w:szCs w:val="22"/>
              </w:rPr>
              <w:t>Municipio</w:t>
            </w:r>
          </w:p>
        </w:tc>
      </w:tr>
      <w:tr w:rsidR="00AB29A8" w:rsidRPr="002B2EE3" w14:paraId="4F5D55A2" w14:textId="77777777" w:rsidTr="00AB29A8">
        <w:trPr>
          <w:jc w:val="center"/>
        </w:trPr>
        <w:tc>
          <w:tcPr>
            <w:tcW w:w="0" w:type="auto"/>
            <w:hideMark/>
          </w:tcPr>
          <w:p w14:paraId="1289E2F6" w14:textId="77777777" w:rsidR="00AB29A8" w:rsidRPr="002B2EE3" w:rsidRDefault="00AB29A8" w:rsidP="002B2EE3">
            <w:pPr>
              <w:spacing w:line="27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2EE3">
              <w:rPr>
                <w:rFonts w:ascii="Arial" w:hAnsi="Arial" w:cs="Arial"/>
                <w:sz w:val="22"/>
                <w:szCs w:val="22"/>
              </w:rPr>
              <w:t>Chocó</w:t>
            </w:r>
          </w:p>
        </w:tc>
        <w:tc>
          <w:tcPr>
            <w:tcW w:w="0" w:type="auto"/>
            <w:hideMark/>
          </w:tcPr>
          <w:p w14:paraId="4ED4A8D2" w14:textId="77777777" w:rsidR="00AB29A8" w:rsidRPr="002B2EE3" w:rsidRDefault="00AB29A8" w:rsidP="002B2EE3">
            <w:pPr>
              <w:spacing w:line="27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2EE3">
              <w:rPr>
                <w:rFonts w:ascii="Arial" w:hAnsi="Arial" w:cs="Arial"/>
                <w:sz w:val="22"/>
                <w:szCs w:val="22"/>
              </w:rPr>
              <w:t>Carmen del Darién</w:t>
            </w:r>
          </w:p>
        </w:tc>
      </w:tr>
    </w:tbl>
    <w:p w14:paraId="2F1B04EA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070540C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AAAFD6B" w14:textId="3A985136" w:rsidR="00AB29A8" w:rsidRPr="002B2EE3" w:rsidRDefault="00AB29A8" w:rsidP="002B2EE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>Firma autorizada</w:t>
      </w:r>
      <w:r w:rsidRPr="002B2EE3">
        <w:rPr>
          <w:rFonts w:ascii="Arial" w:hAnsi="Arial" w:cs="Arial"/>
          <w:b/>
          <w:bCs/>
          <w:color w:val="EE0000"/>
          <w:sz w:val="22"/>
          <w:szCs w:val="22"/>
        </w:rPr>
        <w:t>:</w:t>
      </w:r>
      <w:r w:rsidRPr="002B2EE3">
        <w:rPr>
          <w:rFonts w:ascii="Arial" w:hAnsi="Arial" w:cs="Arial"/>
          <w:color w:val="EE0000"/>
          <w:sz w:val="22"/>
          <w:szCs w:val="22"/>
        </w:rPr>
        <w:t xml:space="preserve"> [firma del representante autorizado]</w:t>
      </w:r>
    </w:p>
    <w:p w14:paraId="1CC8DC59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>Nombre y cargo del signatario</w:t>
      </w:r>
      <w:r w:rsidRPr="002B2EE3">
        <w:rPr>
          <w:rFonts w:ascii="Arial" w:hAnsi="Arial" w:cs="Arial"/>
          <w:b/>
          <w:bCs/>
          <w:color w:val="EE0000"/>
          <w:sz w:val="22"/>
          <w:szCs w:val="22"/>
        </w:rPr>
        <w:t>:</w:t>
      </w:r>
      <w:r w:rsidRPr="002B2EE3">
        <w:rPr>
          <w:rFonts w:ascii="Arial" w:hAnsi="Arial" w:cs="Arial"/>
          <w:color w:val="EE0000"/>
          <w:sz w:val="22"/>
          <w:szCs w:val="22"/>
        </w:rPr>
        <w:t xml:space="preserve"> [indicar nombre y cargo]</w:t>
      </w:r>
    </w:p>
    <w:p w14:paraId="60B9FA14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color w:val="EE0000"/>
          <w:sz w:val="22"/>
          <w:szCs w:val="22"/>
        </w:rPr>
      </w:pPr>
      <w:r w:rsidRPr="002B2EE3">
        <w:rPr>
          <w:rFonts w:ascii="Arial" w:hAnsi="Arial" w:cs="Arial"/>
          <w:b/>
          <w:bCs/>
          <w:sz w:val="22"/>
          <w:szCs w:val="22"/>
        </w:rPr>
        <w:t>Nombre del proponente:</w:t>
      </w:r>
      <w:r w:rsidRPr="002B2EE3">
        <w:rPr>
          <w:rFonts w:ascii="Arial" w:hAnsi="Arial" w:cs="Arial"/>
          <w:sz w:val="22"/>
          <w:szCs w:val="22"/>
        </w:rPr>
        <w:t xml:space="preserve"> </w:t>
      </w:r>
      <w:r w:rsidRPr="002B2EE3">
        <w:rPr>
          <w:rFonts w:ascii="Arial" w:hAnsi="Arial" w:cs="Arial"/>
          <w:color w:val="EE0000"/>
          <w:sz w:val="22"/>
          <w:szCs w:val="22"/>
        </w:rPr>
        <w:t>[indicar nombre completo del proponente]</w:t>
      </w:r>
    </w:p>
    <w:p w14:paraId="4A86F1B4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color w:val="EE0000"/>
          <w:sz w:val="22"/>
          <w:szCs w:val="22"/>
        </w:rPr>
      </w:pPr>
    </w:p>
    <w:p w14:paraId="58040378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color w:val="EE0000"/>
          <w:sz w:val="22"/>
          <w:szCs w:val="22"/>
        </w:rPr>
      </w:pPr>
    </w:p>
    <w:p w14:paraId="5B7C5FC2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color w:val="EE0000"/>
          <w:sz w:val="22"/>
          <w:szCs w:val="22"/>
        </w:rPr>
      </w:pPr>
    </w:p>
    <w:p w14:paraId="39AF6D67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color w:val="EE0000"/>
          <w:sz w:val="22"/>
          <w:szCs w:val="22"/>
        </w:rPr>
      </w:pPr>
    </w:p>
    <w:p w14:paraId="44EAD7DE" w14:textId="77777777" w:rsidR="00AB29A8" w:rsidRPr="002B2EE3" w:rsidRDefault="00AB29A8" w:rsidP="002B2EE3">
      <w:pPr>
        <w:spacing w:after="0"/>
        <w:jc w:val="both"/>
        <w:rPr>
          <w:rFonts w:ascii="Arial" w:hAnsi="Arial" w:cs="Arial"/>
          <w:color w:val="EE0000"/>
          <w:sz w:val="22"/>
          <w:szCs w:val="22"/>
        </w:rPr>
      </w:pPr>
    </w:p>
    <w:p w14:paraId="4ABAA61C" w14:textId="3911F407" w:rsidR="00AB29A8" w:rsidRPr="002B2EE3" w:rsidRDefault="00AB29A8" w:rsidP="006C1EC7">
      <w:pPr>
        <w:rPr>
          <w:rFonts w:ascii="Arial" w:hAnsi="Arial" w:cs="Arial"/>
          <w:color w:val="EE0000"/>
          <w:sz w:val="22"/>
          <w:szCs w:val="22"/>
        </w:rPr>
      </w:pPr>
    </w:p>
    <w:sectPr w:rsidR="00AB29A8" w:rsidRPr="002B2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3E478" w14:textId="77777777" w:rsidR="005A3489" w:rsidRDefault="005A3489" w:rsidP="003D4A32">
      <w:pPr>
        <w:spacing w:after="0" w:line="240" w:lineRule="auto"/>
      </w:pPr>
      <w:r>
        <w:separator/>
      </w:r>
    </w:p>
  </w:endnote>
  <w:endnote w:type="continuationSeparator" w:id="0">
    <w:p w14:paraId="6E79EA95" w14:textId="77777777" w:rsidR="005A3489" w:rsidRDefault="005A3489" w:rsidP="003D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6D0FA" w14:textId="77777777" w:rsidR="005A3489" w:rsidRDefault="005A3489" w:rsidP="003D4A32">
      <w:pPr>
        <w:spacing w:after="0" w:line="240" w:lineRule="auto"/>
      </w:pPr>
      <w:r>
        <w:separator/>
      </w:r>
    </w:p>
  </w:footnote>
  <w:footnote w:type="continuationSeparator" w:id="0">
    <w:p w14:paraId="2BA4069F" w14:textId="77777777" w:rsidR="005A3489" w:rsidRDefault="005A3489" w:rsidP="003D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AAF"/>
    <w:multiLevelType w:val="hybridMultilevel"/>
    <w:tmpl w:val="5B1489DC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09B6"/>
    <w:multiLevelType w:val="hybridMultilevel"/>
    <w:tmpl w:val="7C1E2794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D7A11"/>
    <w:multiLevelType w:val="hybridMultilevel"/>
    <w:tmpl w:val="5074E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D5D25"/>
    <w:multiLevelType w:val="hybridMultilevel"/>
    <w:tmpl w:val="900A7182"/>
    <w:lvl w:ilvl="0" w:tplc="5462AC2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A2572"/>
    <w:multiLevelType w:val="hybridMultilevel"/>
    <w:tmpl w:val="902A03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95113"/>
    <w:multiLevelType w:val="hybridMultilevel"/>
    <w:tmpl w:val="23A4B0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D17DE"/>
    <w:multiLevelType w:val="hybridMultilevel"/>
    <w:tmpl w:val="9830F2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24EB3"/>
    <w:multiLevelType w:val="multilevel"/>
    <w:tmpl w:val="F854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838E1"/>
    <w:multiLevelType w:val="multilevel"/>
    <w:tmpl w:val="A0D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F1968"/>
    <w:multiLevelType w:val="multilevel"/>
    <w:tmpl w:val="9E2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E160E"/>
    <w:multiLevelType w:val="hybridMultilevel"/>
    <w:tmpl w:val="8BFA69C2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479A0"/>
    <w:multiLevelType w:val="hybridMultilevel"/>
    <w:tmpl w:val="7CD45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E0836"/>
    <w:multiLevelType w:val="hybridMultilevel"/>
    <w:tmpl w:val="726AAAEA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85AC9"/>
    <w:multiLevelType w:val="multilevel"/>
    <w:tmpl w:val="F41A2318"/>
    <w:lvl w:ilvl="0">
      <w:start w:val="1"/>
      <w:numFmt w:val="lowerLetter"/>
      <w:lvlText w:val="%1."/>
      <w:lvlJc w:val="left"/>
      <w:pPr>
        <w:ind w:left="2498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7FE26046"/>
    <w:multiLevelType w:val="hybridMultilevel"/>
    <w:tmpl w:val="64243370"/>
    <w:lvl w:ilvl="0" w:tplc="77E6422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568259">
    <w:abstractNumId w:val="9"/>
  </w:num>
  <w:num w:numId="2" w16cid:durableId="1165782150">
    <w:abstractNumId w:val="2"/>
  </w:num>
  <w:num w:numId="3" w16cid:durableId="1196041136">
    <w:abstractNumId w:val="5"/>
  </w:num>
  <w:num w:numId="4" w16cid:durableId="1468889369">
    <w:abstractNumId w:val="14"/>
  </w:num>
  <w:num w:numId="5" w16cid:durableId="34165694">
    <w:abstractNumId w:val="10"/>
  </w:num>
  <w:num w:numId="6" w16cid:durableId="1442145265">
    <w:abstractNumId w:val="6"/>
  </w:num>
  <w:num w:numId="7" w16cid:durableId="1798257455">
    <w:abstractNumId w:val="3"/>
  </w:num>
  <w:num w:numId="8" w16cid:durableId="743143396">
    <w:abstractNumId w:val="7"/>
  </w:num>
  <w:num w:numId="9" w16cid:durableId="1387485693">
    <w:abstractNumId w:val="8"/>
  </w:num>
  <w:num w:numId="10" w16cid:durableId="2077195305">
    <w:abstractNumId w:val="1"/>
  </w:num>
  <w:num w:numId="11" w16cid:durableId="754516061">
    <w:abstractNumId w:val="0"/>
  </w:num>
  <w:num w:numId="12" w16cid:durableId="342053249">
    <w:abstractNumId w:val="12"/>
  </w:num>
  <w:num w:numId="13" w16cid:durableId="478693488">
    <w:abstractNumId w:val="4"/>
  </w:num>
  <w:num w:numId="14" w16cid:durableId="1231237712">
    <w:abstractNumId w:val="13"/>
  </w:num>
  <w:num w:numId="15" w16cid:durableId="1921475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D8"/>
    <w:rsid w:val="001061B9"/>
    <w:rsid w:val="001E11F9"/>
    <w:rsid w:val="00227251"/>
    <w:rsid w:val="002646D8"/>
    <w:rsid w:val="002B2EE3"/>
    <w:rsid w:val="002C2D7F"/>
    <w:rsid w:val="002D2C5F"/>
    <w:rsid w:val="002E04D8"/>
    <w:rsid w:val="002E7762"/>
    <w:rsid w:val="003D4A32"/>
    <w:rsid w:val="004411A9"/>
    <w:rsid w:val="00476744"/>
    <w:rsid w:val="0048709F"/>
    <w:rsid w:val="00487F53"/>
    <w:rsid w:val="004B3FE7"/>
    <w:rsid w:val="004D2A31"/>
    <w:rsid w:val="004E6AA8"/>
    <w:rsid w:val="00543C03"/>
    <w:rsid w:val="00575FB8"/>
    <w:rsid w:val="005A3489"/>
    <w:rsid w:val="005C4EB4"/>
    <w:rsid w:val="006378CC"/>
    <w:rsid w:val="006A5F54"/>
    <w:rsid w:val="006B313D"/>
    <w:rsid w:val="006C1EC7"/>
    <w:rsid w:val="00702D8B"/>
    <w:rsid w:val="00711935"/>
    <w:rsid w:val="00746133"/>
    <w:rsid w:val="00750EC6"/>
    <w:rsid w:val="00793EFC"/>
    <w:rsid w:val="007E269E"/>
    <w:rsid w:val="007E6A0B"/>
    <w:rsid w:val="00804D24"/>
    <w:rsid w:val="00867E6A"/>
    <w:rsid w:val="00885D59"/>
    <w:rsid w:val="008C7F93"/>
    <w:rsid w:val="00905E19"/>
    <w:rsid w:val="00923B90"/>
    <w:rsid w:val="00997EE5"/>
    <w:rsid w:val="009A2C60"/>
    <w:rsid w:val="009E6411"/>
    <w:rsid w:val="00A37BB5"/>
    <w:rsid w:val="00AB29A8"/>
    <w:rsid w:val="00B10555"/>
    <w:rsid w:val="00B4091C"/>
    <w:rsid w:val="00C5689A"/>
    <w:rsid w:val="00C60F0F"/>
    <w:rsid w:val="00E12A87"/>
    <w:rsid w:val="00E23664"/>
    <w:rsid w:val="00E83F06"/>
    <w:rsid w:val="00EF3378"/>
    <w:rsid w:val="00F3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9A40F"/>
  <w15:chartTrackingRefBased/>
  <w15:docId w15:val="{6367527C-8166-4093-90EB-F5575CDA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E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04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04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04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04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04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04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04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04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04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04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04D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3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4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4A32"/>
  </w:style>
  <w:style w:type="paragraph" w:styleId="Piedepgina">
    <w:name w:val="footer"/>
    <w:basedOn w:val="Normal"/>
    <w:link w:val="PiedepginaCar"/>
    <w:uiPriority w:val="99"/>
    <w:unhideWhenUsed/>
    <w:rsid w:val="003D4A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A32"/>
  </w:style>
  <w:style w:type="paragraph" w:styleId="Sinespaciado">
    <w:name w:val="No Spacing"/>
    <w:uiPriority w:val="1"/>
    <w:qFormat/>
    <w:rsid w:val="00997EE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85D5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5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A090-FA32-469D-ACCF-6DC5BBA4E9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Ruth Sierra Gutierrez</dc:creator>
  <cp:keywords/>
  <dc:description/>
  <cp:lastModifiedBy>Miguel Elias Ramos Noriega</cp:lastModifiedBy>
  <cp:revision>3</cp:revision>
  <dcterms:created xsi:type="dcterms:W3CDTF">2026-08-13T11:22:00Z</dcterms:created>
  <dcterms:modified xsi:type="dcterms:W3CDTF">2026-08-13T15:48:00Z</dcterms:modified>
</cp:coreProperties>
</file>